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D7" w:rsidRPr="0000143B" w:rsidRDefault="000E16D7" w:rsidP="000E16D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0143B">
        <w:rPr>
          <w:rFonts w:ascii="TH SarabunPSK" w:hAnsi="TH SarabunPSK" w:cs="TH SarabunPSK" w:hint="cs"/>
          <w:b/>
          <w:bCs/>
          <w:sz w:val="40"/>
          <w:szCs w:val="40"/>
          <w:cs/>
        </w:rPr>
        <w:t>กลุ่มสาระการเรียนรู้ภาษาไทย</w:t>
      </w:r>
    </w:p>
    <w:tbl>
      <w:tblPr>
        <w:tblStyle w:val="a3"/>
        <w:tblpPr w:leftFromText="180" w:rightFromText="180" w:vertAnchor="page" w:horzAnchor="margin" w:tblpXSpec="center" w:tblpY="2330"/>
        <w:tblW w:w="5486" w:type="dxa"/>
        <w:tblLook w:val="04A0" w:firstRow="1" w:lastRow="0" w:firstColumn="1" w:lastColumn="0" w:noHBand="0" w:noVBand="1"/>
      </w:tblPr>
      <w:tblGrid>
        <w:gridCol w:w="1309"/>
        <w:gridCol w:w="4177"/>
      </w:tblGrid>
      <w:tr w:rsidR="0000143B" w:rsidTr="0000143B">
        <w:tc>
          <w:tcPr>
            <w:tcW w:w="1309" w:type="dxa"/>
          </w:tcPr>
          <w:p w:rsidR="0000143B" w:rsidRPr="00386A14" w:rsidRDefault="0000143B" w:rsidP="0000143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ลำดับ</w:t>
            </w:r>
            <w:bookmarkStart w:id="0" w:name="_GoBack"/>
            <w:bookmarkEnd w:id="0"/>
            <w:r w:rsidRPr="00386A14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ที่</w:t>
            </w:r>
          </w:p>
        </w:tc>
        <w:tc>
          <w:tcPr>
            <w:tcW w:w="4177" w:type="dxa"/>
          </w:tcPr>
          <w:p w:rsidR="0000143B" w:rsidRPr="00386A14" w:rsidRDefault="0000143B" w:rsidP="0000143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386A14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ชื่อ – สกุล</w:t>
            </w:r>
          </w:p>
        </w:tc>
      </w:tr>
      <w:tr w:rsidR="0000143B" w:rsidTr="0000143B">
        <w:tc>
          <w:tcPr>
            <w:tcW w:w="1309" w:type="dxa"/>
          </w:tcPr>
          <w:p w:rsidR="0000143B" w:rsidRPr="00386A14" w:rsidRDefault="0000143B" w:rsidP="000014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A1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177" w:type="dxa"/>
          </w:tcPr>
          <w:p w:rsidR="0000143B" w:rsidRPr="00FC24FC" w:rsidRDefault="0000143B" w:rsidP="000014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24FC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FC24FC">
              <w:rPr>
                <w:rFonts w:ascii="TH SarabunPSK" w:hAnsi="TH SarabunPSK" w:cs="TH SarabunPSK"/>
                <w:sz w:val="32"/>
                <w:szCs w:val="32"/>
                <w:cs/>
              </w:rPr>
              <w:t>เชษฐพงษ์</w:t>
            </w:r>
            <w:proofErr w:type="spellEnd"/>
            <w:r w:rsidRPr="00FC24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ผึ้งทอง</w:t>
            </w:r>
          </w:p>
        </w:tc>
      </w:tr>
      <w:tr w:rsidR="0000143B" w:rsidTr="0000143B">
        <w:tc>
          <w:tcPr>
            <w:tcW w:w="1309" w:type="dxa"/>
          </w:tcPr>
          <w:p w:rsidR="0000143B" w:rsidRPr="00386A14" w:rsidRDefault="0000143B" w:rsidP="000014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A1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177" w:type="dxa"/>
          </w:tcPr>
          <w:p w:rsidR="0000143B" w:rsidRPr="00FC24FC" w:rsidRDefault="0000143B" w:rsidP="000014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24FC">
              <w:rPr>
                <w:rFonts w:ascii="TH SarabunPSK" w:hAnsi="TH SarabunPSK" w:cs="TH SarabunPSK"/>
                <w:sz w:val="32"/>
                <w:szCs w:val="32"/>
                <w:cs/>
              </w:rPr>
              <w:t>นายเจียมศักดิ์   ชนะค้า</w:t>
            </w:r>
          </w:p>
        </w:tc>
      </w:tr>
      <w:tr w:rsidR="0000143B" w:rsidTr="0000143B">
        <w:tc>
          <w:tcPr>
            <w:tcW w:w="1309" w:type="dxa"/>
          </w:tcPr>
          <w:p w:rsidR="0000143B" w:rsidRPr="00386A14" w:rsidRDefault="0000143B" w:rsidP="000014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A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177" w:type="dxa"/>
          </w:tcPr>
          <w:p w:rsidR="0000143B" w:rsidRPr="00FC24FC" w:rsidRDefault="0000143B" w:rsidP="000014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24FC">
              <w:rPr>
                <w:rFonts w:ascii="TH SarabunPSK" w:hAnsi="TH SarabunPSK" w:cs="TH SarabunPSK"/>
                <w:sz w:val="32"/>
                <w:szCs w:val="32"/>
                <w:cs/>
              </w:rPr>
              <w:t>นางสุ</w:t>
            </w:r>
            <w:proofErr w:type="spellStart"/>
            <w:r w:rsidRPr="00FC24FC">
              <w:rPr>
                <w:rFonts w:ascii="TH SarabunPSK" w:hAnsi="TH SarabunPSK" w:cs="TH SarabunPSK"/>
                <w:sz w:val="32"/>
                <w:szCs w:val="32"/>
                <w:cs/>
              </w:rPr>
              <w:t>กัลญา</w:t>
            </w:r>
            <w:proofErr w:type="spellEnd"/>
            <w:r w:rsidRPr="00FC24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ศรีสวัสดิ์</w:t>
            </w:r>
          </w:p>
        </w:tc>
      </w:tr>
      <w:tr w:rsidR="0000143B" w:rsidTr="0000143B">
        <w:tc>
          <w:tcPr>
            <w:tcW w:w="1309" w:type="dxa"/>
          </w:tcPr>
          <w:p w:rsidR="0000143B" w:rsidRPr="00386A14" w:rsidRDefault="0000143B" w:rsidP="000014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A1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177" w:type="dxa"/>
          </w:tcPr>
          <w:p w:rsidR="0000143B" w:rsidRPr="00FC24FC" w:rsidRDefault="0000143B" w:rsidP="000014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24FC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นางสาวศรีทอง   ยอดประทุม</w:t>
            </w:r>
          </w:p>
        </w:tc>
      </w:tr>
      <w:tr w:rsidR="0000143B" w:rsidTr="0000143B">
        <w:tc>
          <w:tcPr>
            <w:tcW w:w="1309" w:type="dxa"/>
          </w:tcPr>
          <w:p w:rsidR="0000143B" w:rsidRPr="00386A14" w:rsidRDefault="0000143B" w:rsidP="000014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A1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177" w:type="dxa"/>
          </w:tcPr>
          <w:p w:rsidR="0000143B" w:rsidRPr="00FC24FC" w:rsidRDefault="0000143B" w:rsidP="000014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24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นางนงลักษณ์   </w:t>
            </w:r>
            <w:proofErr w:type="spellStart"/>
            <w:r w:rsidRPr="00FC24FC">
              <w:rPr>
                <w:rFonts w:ascii="TH SarabunPSK" w:hAnsi="TH SarabunPSK" w:cs="TH SarabunPSK"/>
                <w:sz w:val="32"/>
                <w:szCs w:val="32"/>
                <w:cs/>
              </w:rPr>
              <w:t>ผายพิ</w:t>
            </w:r>
            <w:proofErr w:type="spellEnd"/>
            <w:r w:rsidRPr="00FC24FC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</w:tc>
      </w:tr>
      <w:tr w:rsidR="0000143B" w:rsidTr="0000143B">
        <w:tc>
          <w:tcPr>
            <w:tcW w:w="1309" w:type="dxa"/>
          </w:tcPr>
          <w:p w:rsidR="0000143B" w:rsidRPr="00386A14" w:rsidRDefault="0000143B" w:rsidP="000014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177" w:type="dxa"/>
          </w:tcPr>
          <w:p w:rsidR="0000143B" w:rsidRPr="00FC24FC" w:rsidRDefault="0000143B" w:rsidP="000014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24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นางกาญจนา   </w:t>
            </w:r>
            <w:proofErr w:type="spellStart"/>
            <w:r w:rsidRPr="00FC24FC">
              <w:rPr>
                <w:rFonts w:ascii="TH SarabunPSK" w:hAnsi="TH SarabunPSK" w:cs="TH SarabunPSK"/>
                <w:sz w:val="32"/>
                <w:szCs w:val="32"/>
                <w:cs/>
              </w:rPr>
              <w:t>นริน</w:t>
            </w:r>
            <w:proofErr w:type="spellEnd"/>
            <w:r w:rsidRPr="00FC24FC">
              <w:rPr>
                <w:rFonts w:ascii="TH SarabunPSK" w:hAnsi="TH SarabunPSK" w:cs="TH SarabunPSK"/>
                <w:sz w:val="32"/>
                <w:szCs w:val="32"/>
                <w:cs/>
              </w:rPr>
              <w:t>ยา</w:t>
            </w:r>
          </w:p>
        </w:tc>
      </w:tr>
      <w:tr w:rsidR="0000143B" w:rsidTr="0000143B">
        <w:tc>
          <w:tcPr>
            <w:tcW w:w="1309" w:type="dxa"/>
          </w:tcPr>
          <w:p w:rsidR="0000143B" w:rsidRPr="00386A14" w:rsidRDefault="0000143B" w:rsidP="000014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177" w:type="dxa"/>
          </w:tcPr>
          <w:p w:rsidR="0000143B" w:rsidRPr="00FC24FC" w:rsidRDefault="0000143B" w:rsidP="000014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24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นางบัลลังก์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ตาสี</w:t>
            </w:r>
          </w:p>
        </w:tc>
      </w:tr>
      <w:tr w:rsidR="0000143B" w:rsidTr="0000143B">
        <w:tc>
          <w:tcPr>
            <w:tcW w:w="1309" w:type="dxa"/>
          </w:tcPr>
          <w:p w:rsidR="0000143B" w:rsidRPr="00386A14" w:rsidRDefault="0000143B" w:rsidP="000014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177" w:type="dxa"/>
          </w:tcPr>
          <w:p w:rsidR="0000143B" w:rsidRPr="00FC24FC" w:rsidRDefault="0000143B" w:rsidP="000014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24FC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นางสาวจา</w:t>
            </w:r>
            <w:proofErr w:type="spellStart"/>
            <w:r w:rsidRPr="00FC24FC">
              <w:rPr>
                <w:rFonts w:ascii="TH SarabunPSK" w:hAnsi="TH SarabunPSK" w:cs="TH SarabunPSK"/>
                <w:sz w:val="32"/>
                <w:szCs w:val="32"/>
                <w:cs/>
              </w:rPr>
              <w:t>ริณี</w:t>
            </w:r>
            <w:proofErr w:type="spellEnd"/>
            <w:r w:rsidRPr="00FC24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ฤทธิ์พันธ์ม่วง</w:t>
            </w:r>
          </w:p>
        </w:tc>
      </w:tr>
      <w:tr w:rsidR="0000143B" w:rsidTr="0000143B">
        <w:tc>
          <w:tcPr>
            <w:tcW w:w="1309" w:type="dxa"/>
          </w:tcPr>
          <w:p w:rsidR="0000143B" w:rsidRDefault="0000143B" w:rsidP="000014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177" w:type="dxa"/>
          </w:tcPr>
          <w:p w:rsidR="0000143B" w:rsidRPr="00FC24FC" w:rsidRDefault="0000143B" w:rsidP="000014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24FC">
              <w:rPr>
                <w:rFonts w:ascii="TH SarabunPSK" w:hAnsi="TH SarabunPSK" w:cs="TH SarabunPSK"/>
                <w:sz w:val="32"/>
                <w:szCs w:val="32"/>
                <w:cs/>
              </w:rPr>
              <w:t>นางนิชาภา  ลาดกระ</w:t>
            </w:r>
            <w:proofErr w:type="spellStart"/>
            <w:r w:rsidRPr="00FC24FC">
              <w:rPr>
                <w:rFonts w:ascii="TH SarabunPSK" w:hAnsi="TH SarabunPSK" w:cs="TH SarabunPSK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00143B" w:rsidTr="0000143B">
        <w:tc>
          <w:tcPr>
            <w:tcW w:w="1309" w:type="dxa"/>
          </w:tcPr>
          <w:p w:rsidR="0000143B" w:rsidRDefault="0000143B" w:rsidP="000014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177" w:type="dxa"/>
          </w:tcPr>
          <w:p w:rsidR="0000143B" w:rsidRPr="00FC24FC" w:rsidRDefault="0000143B" w:rsidP="000014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24FC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นางสาวกัญจนพ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 </w:t>
            </w:r>
            <w:r w:rsidRPr="00FC24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ยวนกระ</w:t>
            </w:r>
            <w:proofErr w:type="spellStart"/>
            <w:r w:rsidRPr="00FC24FC">
              <w:rPr>
                <w:rFonts w:ascii="TH SarabunPSK" w:hAnsi="TH SarabunPSK" w:cs="TH SarabunPSK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00143B" w:rsidTr="0000143B">
        <w:tc>
          <w:tcPr>
            <w:tcW w:w="1309" w:type="dxa"/>
          </w:tcPr>
          <w:p w:rsidR="0000143B" w:rsidRDefault="0000143B" w:rsidP="000014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4177" w:type="dxa"/>
          </w:tcPr>
          <w:p w:rsidR="0000143B" w:rsidRPr="00FC24FC" w:rsidRDefault="0000143B" w:rsidP="000014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24FC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FC24FC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FC24FC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โพธิ</w:t>
            </w:r>
            <w:proofErr w:type="spellEnd"/>
            <w:r w:rsidRPr="00FC24FC">
              <w:rPr>
                <w:rFonts w:ascii="TH SarabunPSK" w:hAnsi="TH SarabunPSK" w:cs="TH SarabunPSK"/>
                <w:sz w:val="32"/>
                <w:szCs w:val="32"/>
                <w:cs/>
              </w:rPr>
              <w:t>พันไม้</w:t>
            </w:r>
          </w:p>
        </w:tc>
      </w:tr>
      <w:tr w:rsidR="0000143B" w:rsidTr="0000143B">
        <w:tc>
          <w:tcPr>
            <w:tcW w:w="1309" w:type="dxa"/>
          </w:tcPr>
          <w:p w:rsidR="0000143B" w:rsidRDefault="0000143B" w:rsidP="000014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4177" w:type="dxa"/>
          </w:tcPr>
          <w:p w:rsidR="0000143B" w:rsidRPr="00FC24FC" w:rsidRDefault="0000143B" w:rsidP="000014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24FC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FC24FC">
              <w:rPr>
                <w:rFonts w:ascii="TH SarabunPSK" w:hAnsi="TH SarabunPSK" w:cs="TH SarabunPSK"/>
                <w:sz w:val="32"/>
                <w:szCs w:val="32"/>
                <w:cs/>
              </w:rPr>
              <w:t>วรรณิ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 w:rsidRPr="00FC24FC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  <w:proofErr w:type="spellEnd"/>
            <w:r w:rsidRPr="00FC24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ดีมา</w:t>
            </w:r>
          </w:p>
        </w:tc>
      </w:tr>
      <w:tr w:rsidR="0000143B" w:rsidTr="0000143B">
        <w:tc>
          <w:tcPr>
            <w:tcW w:w="1309" w:type="dxa"/>
          </w:tcPr>
          <w:p w:rsidR="0000143B" w:rsidRDefault="0000143B" w:rsidP="000014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4177" w:type="dxa"/>
          </w:tcPr>
          <w:p w:rsidR="0000143B" w:rsidRPr="00FC24FC" w:rsidRDefault="0000143B" w:rsidP="000014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ยุพิน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ช่ำชอง</w:t>
            </w:r>
          </w:p>
        </w:tc>
      </w:tr>
      <w:tr w:rsidR="0000143B" w:rsidTr="0000143B">
        <w:tc>
          <w:tcPr>
            <w:tcW w:w="1309" w:type="dxa"/>
          </w:tcPr>
          <w:p w:rsidR="0000143B" w:rsidRDefault="0000143B" w:rsidP="000014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4177" w:type="dxa"/>
          </w:tcPr>
          <w:p w:rsidR="0000143B" w:rsidRDefault="0000143B" w:rsidP="000014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นางสาวนิภาพร  ภักดี</w:t>
            </w:r>
          </w:p>
        </w:tc>
      </w:tr>
    </w:tbl>
    <w:p w:rsidR="000E16D7" w:rsidRDefault="000E16D7"/>
    <w:p w:rsidR="000E16D7" w:rsidRPr="00FB7CBE" w:rsidRDefault="000E16D7"/>
    <w:sectPr w:rsidR="000E16D7" w:rsidRPr="00FB7CBE" w:rsidSect="00424392">
      <w:pgSz w:w="11906" w:h="16838"/>
      <w:pgMar w:top="1440" w:right="1134" w:bottom="144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BE"/>
    <w:rsid w:val="0000143B"/>
    <w:rsid w:val="0009394F"/>
    <w:rsid w:val="000E16D7"/>
    <w:rsid w:val="001A54A4"/>
    <w:rsid w:val="002A0FF8"/>
    <w:rsid w:val="00424392"/>
    <w:rsid w:val="005049F7"/>
    <w:rsid w:val="0056362F"/>
    <w:rsid w:val="007807D1"/>
    <w:rsid w:val="009018E2"/>
    <w:rsid w:val="009B03EA"/>
    <w:rsid w:val="009C128E"/>
    <w:rsid w:val="009C2E37"/>
    <w:rsid w:val="00A16570"/>
    <w:rsid w:val="00A569D3"/>
    <w:rsid w:val="00B354B9"/>
    <w:rsid w:val="00B74EFC"/>
    <w:rsid w:val="00C00BE7"/>
    <w:rsid w:val="00CC1BFF"/>
    <w:rsid w:val="00DD5306"/>
    <w:rsid w:val="00F03A0B"/>
    <w:rsid w:val="00F7179B"/>
    <w:rsid w:val="00FB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C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C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Peson</dc:creator>
  <cp:lastModifiedBy>Person</cp:lastModifiedBy>
  <cp:revision>3</cp:revision>
  <cp:lastPrinted>2015-08-21T08:14:00Z</cp:lastPrinted>
  <dcterms:created xsi:type="dcterms:W3CDTF">2016-08-08T02:43:00Z</dcterms:created>
  <dcterms:modified xsi:type="dcterms:W3CDTF">2016-08-08T02:44:00Z</dcterms:modified>
</cp:coreProperties>
</file>